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2064"/>
      </w:tblGrid>
      <w:tr w:rsidR="00BA7923" w:rsidRPr="00FA634D" w14:paraId="470013A6" w14:textId="77777777" w:rsidTr="009B04D4">
        <w:trPr>
          <w:trHeight w:val="2474"/>
        </w:trPr>
        <w:tc>
          <w:tcPr>
            <w:tcW w:w="9430" w:type="dxa"/>
            <w:gridSpan w:val="2"/>
            <w:vAlign w:val="center"/>
          </w:tcPr>
          <w:p w14:paraId="17216392" w14:textId="0DC7149B" w:rsidR="001E5DDA" w:rsidRPr="00EE7F8F" w:rsidRDefault="001E5DDA" w:rsidP="00DC297A">
            <w:pPr>
              <w:bidi/>
              <w:jc w:val="center"/>
              <w:rPr>
                <w:rStyle w:val="Gl"/>
                <w:rFonts w:asciiTheme="majorHAnsi" w:hAnsiTheme="majorHAnsi" w:cs="Traditional Arabic"/>
                <w:sz w:val="24"/>
                <w:szCs w:val="24"/>
              </w:rPr>
            </w:pPr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  <w:t>نموذج التقديم لملخص مقترح البحث</w:t>
            </w:r>
          </w:p>
          <w:p w14:paraId="52C61C91" w14:textId="296E293F" w:rsidR="001E5DDA" w:rsidRPr="00EE7F8F" w:rsidRDefault="001E5DDA" w:rsidP="00DC297A">
            <w:pPr>
              <w:bidi/>
              <w:jc w:val="center"/>
              <w:rPr>
                <w:rStyle w:val="Gl"/>
                <w:rFonts w:asciiTheme="majorHAnsi" w:hAnsiTheme="majorHAnsi" w:cs="Traditional Arabic"/>
                <w:sz w:val="24"/>
                <w:szCs w:val="24"/>
              </w:rPr>
            </w:pPr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  <w:t>المؤتمر الدولي حول الصحابة وصفوان بن مُعَطَّل</w:t>
            </w:r>
          </w:p>
          <w:p w14:paraId="39BA7EE7" w14:textId="77777777" w:rsidR="001E5DDA" w:rsidRPr="00EE7F8F" w:rsidRDefault="001E5DDA" w:rsidP="00DC297A">
            <w:pPr>
              <w:bidi/>
              <w:jc w:val="center"/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</w:pPr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  <w:t>الصحابة وفقه الأخوّة</w:t>
            </w:r>
          </w:p>
          <w:p w14:paraId="202F05D9" w14:textId="02310C70" w:rsidR="001A6F48" w:rsidRPr="00DC297A" w:rsidRDefault="001E5DDA" w:rsidP="00DC297A">
            <w:pPr>
              <w:bidi/>
              <w:jc w:val="center"/>
              <w:rPr>
                <w:rStyle w:val="Gl"/>
                <w:b w:val="0"/>
              </w:rPr>
            </w:pPr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</w:rPr>
              <w:t>07–</w:t>
            </w:r>
            <w:proofErr w:type="gramStart"/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</w:rPr>
              <w:t xml:space="preserve">09 </w:t>
            </w:r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  <w:t xml:space="preserve"> مايو</w:t>
            </w:r>
            <w:proofErr w:type="gramEnd"/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  <w:t xml:space="preserve"> 2026،</w:t>
            </w:r>
            <w:r w:rsidR="00885DDC" w:rsidRPr="00EE7F8F">
              <w:rPr>
                <w:rStyle w:val="Gl"/>
                <w:rFonts w:asciiTheme="majorHAnsi" w:hAnsiTheme="majorHAnsi" w:cs="Traditional Arabic"/>
                <w:sz w:val="24"/>
                <w:szCs w:val="24"/>
              </w:rPr>
              <w:t xml:space="preserve"> </w:t>
            </w:r>
            <w:r w:rsidRPr="00EE7F8F">
              <w:rPr>
                <w:rStyle w:val="Gl"/>
                <w:rFonts w:asciiTheme="majorHAnsi" w:hAnsiTheme="majorHAnsi" w:cs="Traditional Arabic"/>
                <w:sz w:val="24"/>
                <w:szCs w:val="24"/>
                <w:rtl/>
              </w:rPr>
              <w:t>أديامان</w:t>
            </w:r>
          </w:p>
        </w:tc>
      </w:tr>
      <w:tr w:rsidR="00BA7923" w:rsidRPr="00FA634D" w14:paraId="459EB647" w14:textId="77777777" w:rsidTr="003E0225">
        <w:trPr>
          <w:trHeight w:val="314"/>
        </w:trPr>
        <w:tc>
          <w:tcPr>
            <w:tcW w:w="9430" w:type="dxa"/>
            <w:gridSpan w:val="2"/>
            <w:vAlign w:val="center"/>
          </w:tcPr>
          <w:p w14:paraId="090CA83C" w14:textId="507C84B7" w:rsidR="00BA7923" w:rsidRPr="00DC297A" w:rsidRDefault="00DC297A" w:rsidP="00DC297A">
            <w:pPr>
              <w:bidi/>
              <w:jc w:val="center"/>
              <w:rPr>
                <w:b/>
                <w:bCs/>
              </w:rPr>
            </w:pPr>
            <w:r>
              <w:rPr>
                <w:rStyle w:val="Gl"/>
                <w:rtl/>
              </w:rPr>
              <w:t>قسم البيانات الشخصية</w:t>
            </w:r>
          </w:p>
        </w:tc>
      </w:tr>
      <w:tr w:rsidR="00BA7923" w:rsidRPr="00FA634D" w14:paraId="2BCB01EF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74C38946" w14:textId="2C276EB7" w:rsidR="00BA7923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0C762736" w14:textId="77777777" w:rsidR="00BA7923" w:rsidRPr="00FA634D" w:rsidRDefault="00BA7923" w:rsidP="00DC297A">
            <w:pPr>
              <w:bidi/>
              <w:spacing w:after="0"/>
            </w:pPr>
          </w:p>
        </w:tc>
      </w:tr>
      <w:tr w:rsidR="00BA7923" w:rsidRPr="00FA634D" w14:paraId="40484A1B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2615F3F6" w14:textId="7FCF2430" w:rsidR="00BA7923" w:rsidRPr="00FA634D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333CD872" w14:textId="05436EB7" w:rsidR="00BA7923" w:rsidRPr="00FA634D" w:rsidRDefault="00DC297A" w:rsidP="00DC297A">
            <w:pPr>
              <w:bidi/>
              <w:spacing w:after="0"/>
            </w:pPr>
            <w:r w:rsidRPr="00DC297A">
              <w:rPr>
                <w:rtl/>
              </w:rPr>
              <w:t>اللقب، الاسم، اللقب العائلي</w:t>
            </w:r>
          </w:p>
        </w:tc>
      </w:tr>
      <w:tr w:rsidR="00BA7923" w:rsidRPr="00FA634D" w14:paraId="4BDF28FE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304FCC98" w14:textId="48AC511B" w:rsidR="00BA7923" w:rsidRPr="00FA634D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0068B472" w14:textId="5E099A69" w:rsidR="00BA7923" w:rsidRPr="00FA634D" w:rsidRDefault="00DC297A" w:rsidP="00DC297A">
            <w:pPr>
              <w:bidi/>
              <w:spacing w:after="0"/>
            </w:pPr>
            <w:r w:rsidRPr="00DC297A">
              <w:rPr>
                <w:rFonts w:cs="Arial"/>
                <w:rtl/>
              </w:rPr>
              <w:t>المؤسسة</w:t>
            </w:r>
          </w:p>
        </w:tc>
      </w:tr>
      <w:tr w:rsidR="00BA7923" w:rsidRPr="00FA634D" w14:paraId="332ED8AE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4B347F3A" w14:textId="15B04277" w:rsidR="00BA7923" w:rsidRPr="00FA634D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3801ABF6" w14:textId="7F0FB0A2" w:rsidR="00BA7923" w:rsidRPr="00FA634D" w:rsidRDefault="00DC297A" w:rsidP="00DC297A">
            <w:pPr>
              <w:bidi/>
              <w:spacing w:after="0"/>
            </w:pPr>
            <w:r w:rsidRPr="00DC297A">
              <w:rPr>
                <w:rtl/>
              </w:rPr>
              <w:t>العنوان</w:t>
            </w:r>
          </w:p>
        </w:tc>
      </w:tr>
      <w:tr w:rsidR="00BA7923" w:rsidRPr="00FA634D" w14:paraId="1CA6C899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759C4624" w14:textId="25F297EA" w:rsidR="00BA7923" w:rsidRPr="00FA634D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073BCFFD" w14:textId="34EE43C4" w:rsidR="00BA7923" w:rsidRPr="00FA634D" w:rsidRDefault="00DC297A" w:rsidP="00DC297A">
            <w:pPr>
              <w:bidi/>
              <w:spacing w:after="0"/>
            </w:pPr>
            <w:r w:rsidRPr="00DC297A">
              <w:rPr>
                <w:rtl/>
              </w:rPr>
              <w:t>الهاتف (الجوال)</w:t>
            </w:r>
          </w:p>
        </w:tc>
      </w:tr>
      <w:tr w:rsidR="00BA7923" w:rsidRPr="00FA634D" w14:paraId="46D51072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456A4516" w14:textId="66BAA6D3" w:rsidR="00BA7923" w:rsidRPr="00FA634D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18E93CFA" w14:textId="1EDF9D5D" w:rsidR="00BA7923" w:rsidRPr="00FA634D" w:rsidRDefault="00DC297A" w:rsidP="00DC297A">
            <w:pPr>
              <w:bidi/>
              <w:spacing w:after="0"/>
            </w:pPr>
            <w:r w:rsidRPr="00DC297A">
              <w:rPr>
                <w:rtl/>
              </w:rPr>
              <w:t>البريد الإلكتروني</w:t>
            </w:r>
          </w:p>
        </w:tc>
      </w:tr>
      <w:tr w:rsidR="00BA7923" w:rsidRPr="00FA634D" w14:paraId="41926663" w14:textId="77777777" w:rsidTr="003E0225">
        <w:trPr>
          <w:trHeight w:val="284"/>
        </w:trPr>
        <w:tc>
          <w:tcPr>
            <w:tcW w:w="9430" w:type="dxa"/>
            <w:gridSpan w:val="2"/>
            <w:vAlign w:val="center"/>
          </w:tcPr>
          <w:p w14:paraId="76E4C625" w14:textId="55F78D0C" w:rsidR="00BA7923" w:rsidRPr="00FA634D" w:rsidRDefault="00DC297A" w:rsidP="00DC297A">
            <w:pPr>
              <w:bidi/>
              <w:spacing w:after="0"/>
              <w:jc w:val="center"/>
            </w:pPr>
            <w:r w:rsidRPr="00DC297A">
              <w:rPr>
                <w:b/>
                <w:rtl/>
              </w:rPr>
              <w:t>قسم ملخص البحث</w:t>
            </w:r>
          </w:p>
        </w:tc>
      </w:tr>
      <w:tr w:rsidR="00BA7923" w:rsidRPr="00FA634D" w14:paraId="1901D37F" w14:textId="77777777" w:rsidTr="00DC297A">
        <w:trPr>
          <w:trHeight w:val="284"/>
        </w:trPr>
        <w:tc>
          <w:tcPr>
            <w:tcW w:w="7366" w:type="dxa"/>
            <w:vAlign w:val="center"/>
          </w:tcPr>
          <w:p w14:paraId="286EC200" w14:textId="5D43AA7D" w:rsidR="00BA7923" w:rsidRPr="00FA634D" w:rsidRDefault="00BA7923" w:rsidP="00DC297A">
            <w:pPr>
              <w:bidi/>
              <w:spacing w:after="0"/>
              <w:jc w:val="center"/>
            </w:pPr>
          </w:p>
        </w:tc>
        <w:tc>
          <w:tcPr>
            <w:tcW w:w="2064" w:type="dxa"/>
          </w:tcPr>
          <w:p w14:paraId="3C155244" w14:textId="5743180F" w:rsidR="00BA7923" w:rsidRPr="00FA634D" w:rsidRDefault="00DC297A" w:rsidP="00DC297A">
            <w:pPr>
              <w:bidi/>
              <w:spacing w:after="0"/>
            </w:pPr>
            <w:r w:rsidRPr="00DC297A">
              <w:rPr>
                <w:rtl/>
              </w:rPr>
              <w:t>عنوان البحث</w:t>
            </w:r>
          </w:p>
        </w:tc>
      </w:tr>
      <w:tr w:rsidR="00BA7923" w:rsidRPr="00FA634D" w14:paraId="208C15E5" w14:textId="77777777" w:rsidTr="00DC297A">
        <w:trPr>
          <w:trHeight w:val="254"/>
        </w:trPr>
        <w:tc>
          <w:tcPr>
            <w:tcW w:w="7366" w:type="dxa"/>
            <w:vAlign w:val="center"/>
          </w:tcPr>
          <w:p w14:paraId="1D219942" w14:textId="07F0638B" w:rsidR="00BA7923" w:rsidRPr="00FA634D" w:rsidRDefault="00BA7923" w:rsidP="00DC297A">
            <w:pPr>
              <w:bidi/>
              <w:spacing w:after="0"/>
              <w:jc w:val="center"/>
            </w:pPr>
          </w:p>
        </w:tc>
        <w:tc>
          <w:tcPr>
            <w:tcW w:w="2064" w:type="dxa"/>
          </w:tcPr>
          <w:p w14:paraId="2D0128EF" w14:textId="6C918680" w:rsidR="00BA7923" w:rsidRPr="00FA634D" w:rsidRDefault="00DC297A" w:rsidP="00DC297A">
            <w:pPr>
              <w:bidi/>
              <w:spacing w:after="0"/>
            </w:pPr>
            <w:r w:rsidRPr="00DC297A">
              <w:rPr>
                <w:rtl/>
              </w:rPr>
              <w:t>الكلمات المفتاحية</w:t>
            </w:r>
          </w:p>
        </w:tc>
      </w:tr>
      <w:tr w:rsidR="00BA7923" w:rsidRPr="00FA634D" w14:paraId="31730DBF" w14:textId="77777777" w:rsidTr="00DC297A">
        <w:trPr>
          <w:trHeight w:val="7314"/>
        </w:trPr>
        <w:tc>
          <w:tcPr>
            <w:tcW w:w="7366" w:type="dxa"/>
            <w:vAlign w:val="center"/>
          </w:tcPr>
          <w:p w14:paraId="1A870057" w14:textId="7E639CEA" w:rsidR="00BA7923" w:rsidRPr="00FA634D" w:rsidRDefault="00BA7923" w:rsidP="00DC297A">
            <w:pPr>
              <w:bidi/>
              <w:spacing w:after="0"/>
            </w:pPr>
          </w:p>
        </w:tc>
        <w:tc>
          <w:tcPr>
            <w:tcW w:w="2064" w:type="dxa"/>
          </w:tcPr>
          <w:p w14:paraId="1B50243B" w14:textId="77777777" w:rsidR="00BA7923" w:rsidRDefault="00BA7923" w:rsidP="00DC297A">
            <w:pPr>
              <w:bidi/>
              <w:spacing w:after="0"/>
              <w:jc w:val="both"/>
            </w:pPr>
          </w:p>
          <w:p w14:paraId="6C8AB097" w14:textId="77777777" w:rsidR="00BA7923" w:rsidRDefault="00BA7923" w:rsidP="00DC297A">
            <w:pPr>
              <w:bidi/>
              <w:spacing w:after="0"/>
              <w:jc w:val="both"/>
            </w:pPr>
          </w:p>
          <w:p w14:paraId="1FA583CC" w14:textId="77777777" w:rsidR="006F2B5B" w:rsidRDefault="006F2B5B" w:rsidP="00DC297A">
            <w:pPr>
              <w:bidi/>
              <w:spacing w:after="0"/>
              <w:jc w:val="both"/>
            </w:pPr>
          </w:p>
          <w:p w14:paraId="0EA3996F" w14:textId="77777777" w:rsidR="00BA7923" w:rsidRDefault="00DC297A" w:rsidP="00DC297A">
            <w:pPr>
              <w:bidi/>
              <w:spacing w:after="0"/>
              <w:jc w:val="both"/>
            </w:pPr>
            <w:r w:rsidRPr="00DC297A">
              <w:rPr>
                <w:rtl/>
              </w:rPr>
              <w:t>ملخص البحث</w:t>
            </w:r>
          </w:p>
          <w:p w14:paraId="2BBDF52A" w14:textId="054AADC8" w:rsidR="00DC297A" w:rsidRPr="00FA634D" w:rsidRDefault="00DC297A" w:rsidP="00DC297A">
            <w:pPr>
              <w:bidi/>
              <w:spacing w:after="0"/>
              <w:jc w:val="both"/>
            </w:pPr>
            <w:r>
              <w:rPr>
                <w:rFonts w:hint="cs"/>
                <w:rtl/>
              </w:rPr>
              <w:t xml:space="preserve">(550-700 </w:t>
            </w:r>
            <w:r>
              <w:rPr>
                <w:rFonts w:hint="cs"/>
                <w:rtl/>
              </w:rPr>
              <w:t>كلمة</w:t>
            </w:r>
            <w:r>
              <w:rPr>
                <w:rFonts w:hint="cs"/>
                <w:rtl/>
              </w:rPr>
              <w:t>)</w:t>
            </w:r>
          </w:p>
        </w:tc>
      </w:tr>
    </w:tbl>
    <w:p w14:paraId="530C156B" w14:textId="119E95FF" w:rsidR="00204F66" w:rsidRPr="00204F66" w:rsidRDefault="00204F66" w:rsidP="00204F66">
      <w:pPr>
        <w:tabs>
          <w:tab w:val="left" w:pos="5468"/>
        </w:tabs>
      </w:pPr>
      <w:r>
        <w:tab/>
      </w:r>
    </w:p>
    <w:sectPr w:rsidR="00204F66" w:rsidRPr="00204F66" w:rsidSect="00BA7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6" w:bottom="284" w:left="127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B727" w14:textId="77777777" w:rsidR="001D7167" w:rsidRDefault="001D7167" w:rsidP="00BA7923">
      <w:pPr>
        <w:spacing w:after="0" w:line="240" w:lineRule="auto"/>
      </w:pPr>
      <w:r>
        <w:separator/>
      </w:r>
    </w:p>
  </w:endnote>
  <w:endnote w:type="continuationSeparator" w:id="0">
    <w:p w14:paraId="4F89DDF0" w14:textId="77777777" w:rsidR="001D7167" w:rsidRDefault="001D7167" w:rsidP="00BA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5651" w14:textId="77777777" w:rsidR="00204F66" w:rsidRDefault="00204F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3051" w14:textId="436380EE" w:rsidR="009B04D4" w:rsidRDefault="00204F66" w:rsidP="009B04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ndara"/>
        <w:color w:val="000000"/>
        <w:szCs w:val="24"/>
      </w:rPr>
    </w:pPr>
    <w:hyperlink r:id="rId1" w:history="1">
      <w:r w:rsidRPr="00E9747D">
        <w:rPr>
          <w:rStyle w:val="Kpr"/>
          <w:rFonts w:cs="Candara"/>
          <w:szCs w:val="24"/>
        </w:rPr>
        <w:t>https://ifsempozyum.adiyaman.edu.tr/</w:t>
      </w:r>
    </w:hyperlink>
  </w:p>
  <w:p w14:paraId="50886612" w14:textId="2403601D" w:rsidR="009B04D4" w:rsidRDefault="009509C7" w:rsidP="00204F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ndara"/>
        <w:color w:val="000000"/>
        <w:sz w:val="18"/>
        <w:szCs w:val="18"/>
      </w:rPr>
    </w:pPr>
    <w:r w:rsidRPr="005E525A">
      <w:t>Phone</w:t>
    </w:r>
    <w:r w:rsidR="009B04D4">
      <w:rPr>
        <w:rFonts w:cs="Candara"/>
        <w:color w:val="000000"/>
        <w:sz w:val="18"/>
        <w:szCs w:val="18"/>
      </w:rPr>
      <w:t xml:space="preserve">: </w:t>
    </w:r>
    <w:r w:rsidR="00204F66" w:rsidRPr="00204F66">
      <w:rPr>
        <w:rFonts w:cs="Candara"/>
        <w:color w:val="000000"/>
        <w:sz w:val="18"/>
        <w:szCs w:val="18"/>
      </w:rPr>
      <w:t>(416) 223 3800 /2790</w:t>
    </w:r>
    <w:r w:rsidR="009B04D4">
      <w:rPr>
        <w:rFonts w:cs="Candara"/>
        <w:color w:val="000000"/>
        <w:sz w:val="18"/>
        <w:szCs w:val="18"/>
      </w:rPr>
      <w:t xml:space="preserve"> </w:t>
    </w:r>
    <w:r w:rsidR="00204F66">
      <w:rPr>
        <w:rFonts w:cs="Candara"/>
        <w:color w:val="000000"/>
        <w:sz w:val="18"/>
        <w:szCs w:val="18"/>
      </w:rPr>
      <w:sym w:font="Symbol" w:char="F07C"/>
    </w:r>
    <w:r w:rsidR="009B04D4">
      <w:rPr>
        <w:rFonts w:cs="Candara"/>
        <w:color w:val="000000"/>
        <w:sz w:val="18"/>
        <w:szCs w:val="18"/>
      </w:rPr>
      <w:t xml:space="preserve"> e-</w:t>
    </w:r>
    <w:r>
      <w:rPr>
        <w:rFonts w:cs="Candara"/>
        <w:color w:val="000000"/>
        <w:sz w:val="18"/>
        <w:szCs w:val="18"/>
      </w:rPr>
      <w:t>mail</w:t>
    </w:r>
    <w:r w:rsidR="009B04D4">
      <w:rPr>
        <w:rFonts w:cs="Candara"/>
        <w:color w:val="000000"/>
        <w:sz w:val="18"/>
        <w:szCs w:val="18"/>
      </w:rPr>
      <w:t>: i</w:t>
    </w:r>
    <w:r w:rsidR="00204F66">
      <w:rPr>
        <w:rFonts w:cs="Candara"/>
        <w:color w:val="000000"/>
        <w:sz w:val="18"/>
        <w:szCs w:val="18"/>
      </w:rPr>
      <w:t>fsempozyum</w:t>
    </w:r>
    <w:r w:rsidR="009B04D4">
      <w:rPr>
        <w:rFonts w:cs="Candara"/>
        <w:color w:val="000000"/>
        <w:sz w:val="18"/>
        <w:szCs w:val="18"/>
      </w:rPr>
      <w:t>@</w:t>
    </w:r>
    <w:r w:rsidR="00204F66">
      <w:rPr>
        <w:rFonts w:cs="Candara"/>
        <w:color w:val="000000"/>
        <w:sz w:val="18"/>
        <w:szCs w:val="18"/>
      </w:rPr>
      <w:t>adiyaman</w:t>
    </w:r>
    <w:r w:rsidR="009B04D4">
      <w:rPr>
        <w:rFonts w:cs="Candara"/>
        <w:color w:val="000000"/>
        <w:sz w:val="18"/>
        <w:szCs w:val="18"/>
      </w:rPr>
      <w:t>.edu.tr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047D" w14:textId="77777777" w:rsidR="00204F66" w:rsidRDefault="00204F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76C8" w14:textId="77777777" w:rsidR="001D7167" w:rsidRDefault="001D7167" w:rsidP="00BA7923">
      <w:pPr>
        <w:spacing w:after="0" w:line="240" w:lineRule="auto"/>
      </w:pPr>
      <w:r>
        <w:separator/>
      </w:r>
    </w:p>
  </w:footnote>
  <w:footnote w:type="continuationSeparator" w:id="0">
    <w:p w14:paraId="4F276A83" w14:textId="77777777" w:rsidR="001D7167" w:rsidRDefault="001D7167" w:rsidP="00BA7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4219" w14:textId="77777777" w:rsidR="00204F66" w:rsidRDefault="00204F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111"/>
      <w:gridCol w:w="2693"/>
    </w:tblGrid>
    <w:tr w:rsidR="00BB61F9" w14:paraId="74772ECC" w14:textId="77777777" w:rsidTr="00BB61F9">
      <w:tc>
        <w:tcPr>
          <w:tcW w:w="2547" w:type="dxa"/>
        </w:tcPr>
        <w:p w14:paraId="27DE502C" w14:textId="327E95EA" w:rsidR="00BB61F9" w:rsidRDefault="00BB61F9" w:rsidP="00BB61F9">
          <w:pPr>
            <w:pStyle w:val="stBilgi"/>
          </w:pPr>
          <w:r>
            <w:rPr>
              <w:noProof/>
            </w:rPr>
            <w:drawing>
              <wp:inline distT="0" distB="0" distL="0" distR="0" wp14:anchorId="3D49FA3D" wp14:editId="2C624E47">
                <wp:extent cx="792000" cy="792000"/>
                <wp:effectExtent l="0" t="0" r="8255" b="8255"/>
                <wp:docPr id="1154948929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4948929" name="Resim 115494892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14:paraId="355100C8" w14:textId="77777777" w:rsidR="00BB61F9" w:rsidRPr="00EE7F8F" w:rsidRDefault="00BB61F9" w:rsidP="009B04D4">
          <w:pPr>
            <w:pStyle w:val="stBilgi"/>
            <w:jc w:val="center"/>
            <w:rPr>
              <w:rFonts w:asciiTheme="majorHAnsi" w:hAnsiTheme="majorHAnsi" w:cs="Traditional Arabic"/>
              <w:b/>
              <w:bCs/>
              <w:sz w:val="32"/>
              <w:szCs w:val="32"/>
            </w:rPr>
          </w:pPr>
        </w:p>
        <w:p w14:paraId="16B67550" w14:textId="68E33547" w:rsidR="00BB61F9" w:rsidRPr="00BB61F9" w:rsidRDefault="001E5DDA" w:rsidP="001E5DDA">
          <w:pPr>
            <w:pStyle w:val="stBilgi"/>
            <w:jc w:val="center"/>
            <w:rPr>
              <w:b/>
              <w:bCs/>
              <w:sz w:val="24"/>
              <w:szCs w:val="24"/>
            </w:rPr>
          </w:pPr>
          <w:r w:rsidRPr="00EE7F8F">
            <w:rPr>
              <w:rFonts w:asciiTheme="majorHAnsi" w:hAnsiTheme="majorHAnsi" w:cs="Traditional Arabic"/>
              <w:b/>
              <w:bCs/>
              <w:sz w:val="32"/>
              <w:szCs w:val="32"/>
              <w:rtl/>
            </w:rPr>
            <w:t>جامعة أديامان</w:t>
          </w:r>
          <w:r w:rsidR="005E525A" w:rsidRPr="00EE7F8F">
            <w:rPr>
              <w:rFonts w:asciiTheme="majorHAnsi" w:hAnsiTheme="majorHAnsi" w:cs="Traditional Arabic"/>
              <w:b/>
              <w:bCs/>
              <w:sz w:val="32"/>
              <w:szCs w:val="32"/>
            </w:rPr>
            <w:br/>
          </w:r>
          <w:r w:rsidRPr="00EE7F8F">
            <w:rPr>
              <w:rFonts w:asciiTheme="majorHAnsi" w:hAnsiTheme="majorHAnsi" w:cs="Traditional Arabic"/>
              <w:b/>
              <w:bCs/>
              <w:sz w:val="28"/>
              <w:szCs w:val="28"/>
              <w:rtl/>
            </w:rPr>
            <w:t>كلية الإلهيات</w:t>
          </w:r>
        </w:p>
      </w:tc>
      <w:tc>
        <w:tcPr>
          <w:tcW w:w="2693" w:type="dxa"/>
        </w:tcPr>
        <w:p w14:paraId="70BF42EB" w14:textId="1C792C53" w:rsidR="00BB61F9" w:rsidRDefault="00BB61F9" w:rsidP="00BB61F9">
          <w:pPr>
            <w:pStyle w:val="stBilgi"/>
            <w:jc w:val="right"/>
          </w:pPr>
          <w:r>
            <w:rPr>
              <w:noProof/>
            </w:rPr>
            <w:drawing>
              <wp:inline distT="0" distB="0" distL="0" distR="0" wp14:anchorId="69CF6086" wp14:editId="3130FF7E">
                <wp:extent cx="720000" cy="720000"/>
                <wp:effectExtent l="0" t="0" r="4445" b="4445"/>
                <wp:docPr id="1264078125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4078125" name="Resim 126407812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CE9FDE" w14:textId="561180A0" w:rsidR="00CA25D2" w:rsidRDefault="00CA25D2" w:rsidP="009B04D4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EADA" w14:textId="77777777" w:rsidR="00204F66" w:rsidRDefault="00204F6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23"/>
    <w:rsid w:val="001011FC"/>
    <w:rsid w:val="001A6F48"/>
    <w:rsid w:val="001D7167"/>
    <w:rsid w:val="001E5DDA"/>
    <w:rsid w:val="00204F66"/>
    <w:rsid w:val="002F0C61"/>
    <w:rsid w:val="003A7EA9"/>
    <w:rsid w:val="003E0225"/>
    <w:rsid w:val="004D3C64"/>
    <w:rsid w:val="005D3114"/>
    <w:rsid w:val="005E525A"/>
    <w:rsid w:val="006444C3"/>
    <w:rsid w:val="0065630E"/>
    <w:rsid w:val="006869EC"/>
    <w:rsid w:val="006F2B5B"/>
    <w:rsid w:val="00742AD2"/>
    <w:rsid w:val="00885DDC"/>
    <w:rsid w:val="00890F93"/>
    <w:rsid w:val="009509C7"/>
    <w:rsid w:val="009B04D4"/>
    <w:rsid w:val="00A27346"/>
    <w:rsid w:val="00B70997"/>
    <w:rsid w:val="00BA7923"/>
    <w:rsid w:val="00BB61F9"/>
    <w:rsid w:val="00C114EA"/>
    <w:rsid w:val="00C4099E"/>
    <w:rsid w:val="00C909EE"/>
    <w:rsid w:val="00CA25D2"/>
    <w:rsid w:val="00D55170"/>
    <w:rsid w:val="00D9394B"/>
    <w:rsid w:val="00DC297A"/>
    <w:rsid w:val="00E22CEB"/>
    <w:rsid w:val="00EE7F8F"/>
    <w:rsid w:val="00F46971"/>
    <w:rsid w:val="00F77257"/>
    <w:rsid w:val="00FD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4B46D"/>
  <w15:docId w15:val="{58DE3044-F70B-0B4F-8DA7-81CB2D7D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1F9"/>
    <w:rPr>
      <w:rFonts w:ascii="Times New Roman" w:hAnsi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BA792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BA7923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A7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7923"/>
  </w:style>
  <w:style w:type="character" w:styleId="Kpr">
    <w:name w:val="Hyperlink"/>
    <w:basedOn w:val="VarsaylanParagrafYazTipi"/>
    <w:uiPriority w:val="99"/>
    <w:unhideWhenUsed/>
    <w:rsid w:val="00E22CE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22CEB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A25D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B04D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B04D4"/>
    <w:rPr>
      <w:b/>
      <w:bCs/>
    </w:rPr>
  </w:style>
  <w:style w:type="table" w:styleId="TabloKlavuzu">
    <w:name w:val="Table Grid"/>
    <w:basedOn w:val="NormalTablo"/>
    <w:uiPriority w:val="59"/>
    <w:rsid w:val="00BB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ifsempozyum.adiyaman.edu.t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806F0-4062-4B1D-9B22-320483CC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60.yılsarıgazi İHO</dc:creator>
  <cp:lastModifiedBy>Hasan Maçin</cp:lastModifiedBy>
  <cp:revision>3</cp:revision>
  <dcterms:created xsi:type="dcterms:W3CDTF">2026-01-05T19:02:00Z</dcterms:created>
  <dcterms:modified xsi:type="dcterms:W3CDTF">2026-01-05T19:22:00Z</dcterms:modified>
</cp:coreProperties>
</file>